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2E0" w:rsidRDefault="007C22E0" w:rsidP="007C22E0">
      <w:pPr>
        <w:jc w:val="center"/>
      </w:pPr>
      <w:bookmarkStart w:id="0" w:name="_GoBack"/>
      <w:r>
        <w:rPr>
          <w:noProof/>
          <w:lang w:val="en-US"/>
        </w:rPr>
        <w:drawing>
          <wp:inline distT="0" distB="0" distL="0" distR="0" wp14:anchorId="2E5F83BF" wp14:editId="493C1BFB">
            <wp:extent cx="508000" cy="595311"/>
            <wp:effectExtent l="0" t="0" r="6350" b="0"/>
            <wp:docPr id="2" name="Picture 1" descr="Lam-tala Warn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Lam-tala Warna.BMP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0" cy="59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9BB" w:rsidRDefault="007C22E0" w:rsidP="007C22E0">
      <w:pPr>
        <w:jc w:val="center"/>
      </w:pPr>
      <w:r>
        <w:t>LOKASI KECAMATAN PELAIHARI</w:t>
      </w:r>
    </w:p>
    <w:p w:rsidR="00823DEB" w:rsidRDefault="007C22E0" w:rsidP="007C22E0">
      <w:pPr>
        <w:jc w:val="center"/>
      </w:pPr>
      <w:r>
        <w:t>JL. A. SYAIRANI KOMP</w:t>
      </w:r>
      <w:r w:rsidR="00823DEB">
        <w:t xml:space="preserve">LEK PERKANTORAN GAGAS </w:t>
      </w:r>
    </w:p>
    <w:p w:rsidR="00823DEB" w:rsidRDefault="007C22E0" w:rsidP="007C22E0">
      <w:pPr>
        <w:jc w:val="center"/>
      </w:pPr>
      <w:r>
        <w:t>KELURAHAN SARANG HALANG</w:t>
      </w:r>
    </w:p>
    <w:p w:rsidR="00823DEB" w:rsidRDefault="007C22E0" w:rsidP="007C22E0">
      <w:pPr>
        <w:jc w:val="center"/>
      </w:pPr>
      <w:r>
        <w:t xml:space="preserve"> KECAMATAN PELAIHARI </w:t>
      </w:r>
    </w:p>
    <w:p w:rsidR="00823DEB" w:rsidRDefault="007C22E0" w:rsidP="007C22E0">
      <w:pPr>
        <w:jc w:val="center"/>
      </w:pPr>
      <w:r>
        <w:t xml:space="preserve">KABUPATEN TANAH LAUT </w:t>
      </w:r>
    </w:p>
    <w:p w:rsidR="007C22E0" w:rsidRDefault="007C22E0" w:rsidP="007C22E0">
      <w:pPr>
        <w:jc w:val="center"/>
      </w:pPr>
      <w:r>
        <w:t>KODE POS 70813</w:t>
      </w:r>
    </w:p>
    <w:p w:rsidR="00DB6516" w:rsidRDefault="00DB6516" w:rsidP="007C22E0">
      <w:pPr>
        <w:jc w:val="center"/>
      </w:pPr>
    </w:p>
    <w:p w:rsidR="00DB6516" w:rsidRPr="00DB6516" w:rsidRDefault="00DB6516" w:rsidP="00DB65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B6516" w:rsidRPr="00DB6516" w:rsidRDefault="00DB6516" w:rsidP="00823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B6516">
        <w:rPr>
          <w:rFonts w:ascii="Times New Roman" w:eastAsia="Times New Roman" w:hAnsi="Times New Roman" w:cs="Times New Roman"/>
          <w:b/>
          <w:bCs/>
          <w:sz w:val="24"/>
          <w:szCs w:val="24"/>
        </w:rPr>
        <w:t>Kecamatan Pelaihari</w:t>
      </w:r>
      <w:r w:rsidRPr="00DB6516">
        <w:rPr>
          <w:rFonts w:ascii="Times New Roman" w:eastAsia="Times New Roman" w:hAnsi="Times New Roman" w:cs="Times New Roman"/>
          <w:sz w:val="24"/>
          <w:szCs w:val="24"/>
        </w:rPr>
        <w:t xml:space="preserve"> secara Astronomis yang terletak pada: 114,642° – 114,872° Bujur Timur. 3,64062° – 3,99204° Lintang Selatan</w:t>
      </w:r>
    </w:p>
    <w:bookmarkEnd w:id="0"/>
    <w:p w:rsidR="00DB6516" w:rsidRDefault="00DB6516" w:rsidP="00DB6516"/>
    <w:p w:rsidR="00DB6516" w:rsidRDefault="00DB6516" w:rsidP="00DB6516"/>
    <w:p w:rsidR="007C22E0" w:rsidRDefault="007C22E0"/>
    <w:sectPr w:rsidR="007C2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2E0"/>
    <w:rsid w:val="001F12E3"/>
    <w:rsid w:val="004029BB"/>
    <w:rsid w:val="007C22E0"/>
    <w:rsid w:val="00823DEB"/>
    <w:rsid w:val="00DB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00F24"/>
  <w15:chartTrackingRefBased/>
  <w15:docId w15:val="{2B85BAE4-757E-44B3-A3A6-011A70AB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6516"/>
    <w:rPr>
      <w:color w:val="0000FF"/>
      <w:u w:val="single"/>
    </w:rPr>
  </w:style>
  <w:style w:type="character" w:customStyle="1" w:styleId="hgkelc">
    <w:name w:val="hgkelc"/>
    <w:basedOn w:val="DefaultParagraphFont"/>
    <w:rsid w:val="00DB6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4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9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74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3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777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776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540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600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55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0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Kec.Pelaihari</dc:creator>
  <cp:keywords/>
  <dc:description/>
  <cp:lastModifiedBy>Pelaihari</cp:lastModifiedBy>
  <cp:revision>2</cp:revision>
  <dcterms:created xsi:type="dcterms:W3CDTF">2021-06-28T08:41:00Z</dcterms:created>
  <dcterms:modified xsi:type="dcterms:W3CDTF">2021-06-28T08:41:00Z</dcterms:modified>
</cp:coreProperties>
</file>